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7E60" w14:textId="6CDB3BF8" w:rsidR="001F387C" w:rsidRPr="001F387C" w:rsidRDefault="001F387C" w:rsidP="00CA39F3">
      <w:pPr>
        <w:pStyle w:val="NormalnyWeb"/>
        <w:spacing w:before="0" w:beforeAutospacing="0"/>
        <w:jc w:val="center"/>
        <w:rPr>
          <w:b/>
          <w:bCs/>
          <w:sz w:val="36"/>
          <w:szCs w:val="36"/>
        </w:rPr>
      </w:pPr>
      <w:r w:rsidRPr="001F387C">
        <w:rPr>
          <w:b/>
          <w:bCs/>
          <w:sz w:val="36"/>
          <w:szCs w:val="36"/>
        </w:rPr>
        <w:t>ROZPOCZYNAMY REKRUTACJĘ NA</w:t>
      </w:r>
    </w:p>
    <w:p w14:paraId="0418C75C" w14:textId="26014F3A" w:rsidR="001F387C" w:rsidRPr="00BB00F4" w:rsidRDefault="001F387C" w:rsidP="00CA39F3">
      <w:pPr>
        <w:pStyle w:val="NormalnyWeb"/>
        <w:spacing w:before="0" w:beforeAutospacing="0"/>
        <w:jc w:val="center"/>
        <w:rPr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B00F4">
        <w:rPr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ŚRÓDROCZNY KURS DRUŻYNOWYCH "</w:t>
      </w:r>
      <w:r w:rsidRPr="00BB00F4">
        <w:rPr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PRZEDWIOŚNIE</w:t>
      </w:r>
      <w:r w:rsidRPr="00BB00F4">
        <w:rPr>
          <w:b/>
          <w:bCs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"</w:t>
      </w:r>
    </w:p>
    <w:p w14:paraId="4D714103" w14:textId="59CBCF6B" w:rsidR="001F387C" w:rsidRPr="00CA39F3" w:rsidRDefault="00CA39F3" w:rsidP="001F387C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A39F3">
        <w:rPr>
          <w:sz w:val="28"/>
          <w:szCs w:val="28"/>
        </w:rPr>
        <w:t>W ZAKRESIE METODYKI:</w:t>
      </w:r>
    </w:p>
    <w:tbl>
      <w:tblPr>
        <w:tblStyle w:val="Tabela-Siatka"/>
        <w:tblW w:w="107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84"/>
        <w:gridCol w:w="3402"/>
      </w:tblGrid>
      <w:tr w:rsidR="001F5789" w14:paraId="2519258A" w14:textId="3D7CC2F6" w:rsidTr="001F5789">
        <w:tc>
          <w:tcPr>
            <w:tcW w:w="3402" w:type="dxa"/>
            <w:vAlign w:val="center"/>
          </w:tcPr>
          <w:p w14:paraId="56C9C0BF" w14:textId="55AD38B6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35D7121" wp14:editId="6E01D2A1">
                  <wp:simplePos x="0" y="0"/>
                  <wp:positionH relativeFrom="column">
                    <wp:posOffset>176530</wp:posOffset>
                  </wp:positionH>
                  <wp:positionV relativeFrom="line">
                    <wp:posOffset>75565</wp:posOffset>
                  </wp:positionV>
                  <wp:extent cx="1666875" cy="1666875"/>
                  <wp:effectExtent l="0" t="0" r="9525" b="9525"/>
                  <wp:wrapNone/>
                  <wp:docPr id="3" name="Obraz 3" descr="Gromady zuchowe: - Hufiec Rodło 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mady zuchowe: - Hufiec Rodło 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2868A" w14:textId="46211CCE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14:paraId="251B54DA" w14:textId="756CE91C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14:paraId="36951E0A" w14:textId="0C08F821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14:paraId="63084AAC" w14:textId="77D4C9F5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14:paraId="4DB17189" w14:textId="78D8F6A9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  <w:p w14:paraId="3D7AE64C" w14:textId="6A90B644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36" w:type="dxa"/>
          </w:tcPr>
          <w:p w14:paraId="5080CCEC" w14:textId="4D085253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2EE1BCEA" w14:textId="12E2B6D1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4BB9154" wp14:editId="420F11F8">
                  <wp:simplePos x="0" y="0"/>
                  <wp:positionH relativeFrom="column">
                    <wp:posOffset>192405</wp:posOffset>
                  </wp:positionH>
                  <wp:positionV relativeFrom="line">
                    <wp:posOffset>66040</wp:posOffset>
                  </wp:positionV>
                  <wp:extent cx="1666875" cy="1666875"/>
                  <wp:effectExtent l="0" t="0" r="9525" b="9525"/>
                  <wp:wrapNone/>
                  <wp:docPr id="5" name="Obraz 5" descr="Metodyki - Hufiec ZHP Poznań-Jeży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todyki - Hufiec ZHP Poznań-Jeż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46C505B9" w14:textId="77777777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402" w:type="dxa"/>
            <w:vAlign w:val="center"/>
          </w:tcPr>
          <w:p w14:paraId="76503D91" w14:textId="47871393" w:rsid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3BC8920" wp14:editId="3B078DBB">
                  <wp:simplePos x="0" y="0"/>
                  <wp:positionH relativeFrom="column">
                    <wp:posOffset>156845</wp:posOffset>
                  </wp:positionH>
                  <wp:positionV relativeFrom="line">
                    <wp:posOffset>52705</wp:posOffset>
                  </wp:positionV>
                  <wp:extent cx="1657350" cy="1657350"/>
                  <wp:effectExtent l="0" t="0" r="0" b="0"/>
                  <wp:wrapNone/>
                  <wp:docPr id="6" name="Obraz 6" descr="Metodyki - Hufiec ZHP Poznań-Jeży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todyki - Hufiec ZHP Poznań-Jeż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00F4" w14:paraId="29837700" w14:textId="4C3E48E0" w:rsidTr="001F5789">
        <w:tc>
          <w:tcPr>
            <w:tcW w:w="3402" w:type="dxa"/>
            <w:shd w:val="clear" w:color="auto" w:fill="FFCC00"/>
            <w:vAlign w:val="center"/>
          </w:tcPr>
          <w:p w14:paraId="50C1F261" w14:textId="53007451" w:rsidR="00BB00F4" w:rsidRP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B00F4">
              <w:rPr>
                <w:b/>
                <w:bCs/>
                <w:color w:val="FFFFFF" w:themeColor="background1"/>
                <w:sz w:val="32"/>
                <w:szCs w:val="32"/>
              </w:rPr>
              <w:t>ZUCHOWEJ</w:t>
            </w:r>
          </w:p>
        </w:tc>
        <w:tc>
          <w:tcPr>
            <w:tcW w:w="236" w:type="dxa"/>
            <w:shd w:val="clear" w:color="auto" w:fill="auto"/>
          </w:tcPr>
          <w:p w14:paraId="2475D59A" w14:textId="77777777" w:rsidR="00BB00F4" w:rsidRP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9900"/>
            <w:vAlign w:val="center"/>
          </w:tcPr>
          <w:p w14:paraId="3B7C4583" w14:textId="0FAA5D9E" w:rsidR="00BB00F4" w:rsidRP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B00F4">
              <w:rPr>
                <w:b/>
                <w:bCs/>
                <w:color w:val="FFFFFF" w:themeColor="background1"/>
                <w:sz w:val="32"/>
                <w:szCs w:val="32"/>
              </w:rPr>
              <w:t>HARCERSKIEJ</w:t>
            </w:r>
          </w:p>
        </w:tc>
        <w:tc>
          <w:tcPr>
            <w:tcW w:w="284" w:type="dxa"/>
            <w:shd w:val="clear" w:color="auto" w:fill="auto"/>
          </w:tcPr>
          <w:p w14:paraId="4192346A" w14:textId="77777777" w:rsidR="00BB00F4" w:rsidRPr="00BB00F4" w:rsidRDefault="00BB00F4" w:rsidP="00BB00F4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333399"/>
            <w:vAlign w:val="center"/>
          </w:tcPr>
          <w:p w14:paraId="0C7EA739" w14:textId="797EAE5A" w:rsidR="00BB00F4" w:rsidRPr="00BB00F4" w:rsidRDefault="00BB00F4" w:rsidP="00BB00F4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B00F4">
              <w:rPr>
                <w:b/>
                <w:bCs/>
                <w:color w:val="FFFFFF" w:themeColor="background1"/>
                <w:sz w:val="32"/>
                <w:szCs w:val="32"/>
              </w:rPr>
              <w:t>STARSZOHARCERSKIEJ</w:t>
            </w:r>
          </w:p>
        </w:tc>
      </w:tr>
    </w:tbl>
    <w:p w14:paraId="505616BB" w14:textId="5386852C" w:rsidR="001F387C" w:rsidRDefault="001F387C" w:rsidP="001F387C">
      <w:pPr>
        <w:pStyle w:val="NormalnyWeb"/>
        <w:spacing w:before="0" w:beforeAutospacing="0" w:after="0" w:afterAutospacing="0" w:line="360" w:lineRule="auto"/>
        <w:jc w:val="center"/>
      </w:pPr>
    </w:p>
    <w:p w14:paraId="670B439A" w14:textId="4D394549" w:rsidR="00BB00F4" w:rsidRDefault="001F5789" w:rsidP="00BB00F4">
      <w:pPr>
        <w:pStyle w:val="NormalnyWeb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3E254" wp14:editId="7F6FB54D">
                <wp:simplePos x="0" y="0"/>
                <wp:positionH relativeFrom="column">
                  <wp:posOffset>357505</wp:posOffset>
                </wp:positionH>
                <wp:positionV relativeFrom="paragraph">
                  <wp:posOffset>202565</wp:posOffset>
                </wp:positionV>
                <wp:extent cx="5915025" cy="1194435"/>
                <wp:effectExtent l="19050" t="19050" r="47625" b="4381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944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BD9FD" id="Prostokąt: zaokrąglone rogi 16" o:spid="_x0000_s1026" style="position:absolute;margin-left:28.15pt;margin-top:15.95pt;width:465.75pt;height:9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" filled="f" strokecolor="#339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BDE2BA9" wp14:editId="52E99D53">
            <wp:simplePos x="0" y="0"/>
            <wp:positionH relativeFrom="column">
              <wp:posOffset>-442595</wp:posOffset>
            </wp:positionH>
            <wp:positionV relativeFrom="paragraph">
              <wp:posOffset>535305</wp:posOffset>
            </wp:positionV>
            <wp:extent cx="647700" cy="647700"/>
            <wp:effectExtent l="0" t="0" r="0" b="0"/>
            <wp:wrapNone/>
            <wp:docPr id="15" name="Grafika 15" descr="Dy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plom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B029C" wp14:editId="6B89914A">
                <wp:simplePos x="0" y="0"/>
                <wp:positionH relativeFrom="column">
                  <wp:posOffset>356870</wp:posOffset>
                </wp:positionH>
                <wp:positionV relativeFrom="paragraph">
                  <wp:posOffset>202565</wp:posOffset>
                </wp:positionV>
                <wp:extent cx="5915025" cy="1404620"/>
                <wp:effectExtent l="0" t="0" r="952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BCD5" w14:textId="5451F406" w:rsidR="00BB00F4" w:rsidRPr="00BB00F4" w:rsidRDefault="001F5789" w:rsidP="001F5789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B00F4" w:rsidRPr="00BB00F4">
                              <w:rPr>
                                <w:sz w:val="24"/>
                                <w:szCs w:val="24"/>
                              </w:rPr>
                              <w:t xml:space="preserve">Jeżeli </w:t>
                            </w:r>
                          </w:p>
                          <w:p w14:paraId="19FE24B4" w14:textId="2F835858" w:rsidR="00BB00F4" w:rsidRPr="00BB00F4" w:rsidRDefault="00BB00F4" w:rsidP="001F5789">
                            <w:pPr>
                              <w:pStyle w:val="Normalny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00F4">
                              <w:rPr>
                                <w:sz w:val="24"/>
                                <w:szCs w:val="24"/>
                              </w:rPr>
                              <w:t>masz co najmniej 16 lat (rocznikowo)</w:t>
                            </w:r>
                            <w:r w:rsidR="001F5789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D2C164" w14:textId="5CE0F5BE" w:rsidR="00BB00F4" w:rsidRPr="00BB00F4" w:rsidRDefault="00BB00F4" w:rsidP="001F5789">
                            <w:pPr>
                              <w:pStyle w:val="Normalny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ukończyłeś kurs </w:t>
                            </w:r>
                            <w:proofErr w:type="spellStart"/>
                            <w:r w:rsidRPr="00BB00F4">
                              <w:rPr>
                                <w:sz w:val="24"/>
                                <w:szCs w:val="24"/>
                              </w:rPr>
                              <w:t>przewodnikowski</w:t>
                            </w:r>
                            <w:proofErr w:type="spellEnd"/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 lub posiadasz stopień instruktorski</w:t>
                            </w:r>
                            <w:r w:rsidR="001F5789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151F56A" w14:textId="77777777" w:rsidR="00BB00F4" w:rsidRPr="00BB00F4" w:rsidRDefault="00BB00F4" w:rsidP="001F5789">
                            <w:pPr>
                              <w:pStyle w:val="Normalny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marzysz o prowadzeniu gromady/drużyny </w:t>
                            </w:r>
                          </w:p>
                          <w:p w14:paraId="0B50D1FA" w14:textId="2CB47CBE" w:rsidR="00BB00F4" w:rsidRPr="00BB00F4" w:rsidRDefault="00BB00F4" w:rsidP="001F5789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już teraz </w:t>
                            </w:r>
                            <w:r w:rsidRPr="00BB00F4">
                              <w:rPr>
                                <w:sz w:val="24"/>
                                <w:szCs w:val="24"/>
                              </w:rPr>
                              <w:t>zgłoś się</w:t>
                            </w:r>
                            <w:r w:rsidRPr="00BB00F4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B02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1pt;margin-top:15.95pt;width:46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" stroked="f">
                <v:textbox style="mso-fit-shape-to-text:t">
                  <w:txbxContent>
                    <w:p w14:paraId="58E9BCD5" w14:textId="5451F406" w:rsidR="00BB00F4" w:rsidRPr="00BB00F4" w:rsidRDefault="001F5789" w:rsidP="001F5789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B00F4" w:rsidRPr="00BB00F4">
                        <w:rPr>
                          <w:sz w:val="24"/>
                          <w:szCs w:val="24"/>
                        </w:rPr>
                        <w:t xml:space="preserve">Jeżeli </w:t>
                      </w:r>
                    </w:p>
                    <w:p w14:paraId="19FE24B4" w14:textId="2F835858" w:rsidR="00BB00F4" w:rsidRPr="00BB00F4" w:rsidRDefault="00BB00F4" w:rsidP="001F5789">
                      <w:pPr>
                        <w:pStyle w:val="Normalny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sz w:val="24"/>
                          <w:szCs w:val="24"/>
                        </w:rPr>
                      </w:pPr>
                      <w:r w:rsidRPr="00BB00F4">
                        <w:rPr>
                          <w:sz w:val="24"/>
                          <w:szCs w:val="24"/>
                        </w:rPr>
                        <w:t>masz co najmniej 16 lat (rocznikowo)</w:t>
                      </w:r>
                      <w:r w:rsidR="001F5789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45D2C164" w14:textId="5CE0F5BE" w:rsidR="00BB00F4" w:rsidRPr="00BB00F4" w:rsidRDefault="00BB00F4" w:rsidP="001F5789">
                      <w:pPr>
                        <w:pStyle w:val="Normalny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sz w:val="24"/>
                          <w:szCs w:val="24"/>
                        </w:rPr>
                      </w:pPr>
                      <w:r w:rsidRPr="00BB00F4">
                        <w:rPr>
                          <w:sz w:val="24"/>
                          <w:szCs w:val="24"/>
                        </w:rPr>
                        <w:t xml:space="preserve">ukończyłeś kurs </w:t>
                      </w:r>
                      <w:proofErr w:type="spellStart"/>
                      <w:r w:rsidRPr="00BB00F4">
                        <w:rPr>
                          <w:sz w:val="24"/>
                          <w:szCs w:val="24"/>
                        </w:rPr>
                        <w:t>przewodnikowski</w:t>
                      </w:r>
                      <w:proofErr w:type="spellEnd"/>
                      <w:r w:rsidRPr="00BB00F4">
                        <w:rPr>
                          <w:sz w:val="24"/>
                          <w:szCs w:val="24"/>
                        </w:rPr>
                        <w:t xml:space="preserve"> lub posiadasz stopień instruktorski</w:t>
                      </w:r>
                      <w:r w:rsidR="001F5789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4151F56A" w14:textId="77777777" w:rsidR="00BB00F4" w:rsidRPr="00BB00F4" w:rsidRDefault="00BB00F4" w:rsidP="001F5789">
                      <w:pPr>
                        <w:pStyle w:val="Normalny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sz w:val="24"/>
                          <w:szCs w:val="24"/>
                        </w:rPr>
                      </w:pPr>
                      <w:r w:rsidRPr="00BB00F4">
                        <w:rPr>
                          <w:sz w:val="24"/>
                          <w:szCs w:val="24"/>
                        </w:rPr>
                        <w:t xml:space="preserve">marzysz o prowadzeniu gromady/drużyny </w:t>
                      </w:r>
                    </w:p>
                    <w:p w14:paraId="0B50D1FA" w14:textId="2CB47CBE" w:rsidR="00BB00F4" w:rsidRPr="00BB00F4" w:rsidRDefault="00BB00F4" w:rsidP="001F5789">
                      <w:pPr>
                        <w:pStyle w:val="NormalnyWeb"/>
                        <w:spacing w:before="0" w:beforeAutospacing="0" w:after="0" w:afterAutospacing="0"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B00F4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BB00F4">
                        <w:rPr>
                          <w:sz w:val="24"/>
                          <w:szCs w:val="24"/>
                        </w:rPr>
                        <w:t xml:space="preserve">już teraz </w:t>
                      </w:r>
                      <w:r w:rsidRPr="00BB00F4">
                        <w:rPr>
                          <w:sz w:val="24"/>
                          <w:szCs w:val="24"/>
                        </w:rPr>
                        <w:t>zgłoś się</w:t>
                      </w:r>
                      <w:r w:rsidRPr="00BB00F4"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6EEC1" w14:textId="6FFCC761" w:rsidR="001F5789" w:rsidRDefault="001F5789" w:rsidP="00BB00F4">
      <w:pPr>
        <w:pStyle w:val="NormalnyWeb"/>
        <w:spacing w:line="360" w:lineRule="auto"/>
      </w:pPr>
    </w:p>
    <w:p w14:paraId="5EA3A8F6" w14:textId="5F56CA9A" w:rsidR="001F5789" w:rsidRDefault="001F5789" w:rsidP="00BB00F4">
      <w:pPr>
        <w:pStyle w:val="NormalnyWeb"/>
        <w:spacing w:line="360" w:lineRule="auto"/>
      </w:pPr>
    </w:p>
    <w:p w14:paraId="598CC6A1" w14:textId="59F111BF" w:rsidR="001F5789" w:rsidRDefault="001F5789" w:rsidP="00BB00F4">
      <w:pPr>
        <w:pStyle w:val="NormalnyWeb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2BD02" wp14:editId="3612F6E0">
                <wp:simplePos x="0" y="0"/>
                <wp:positionH relativeFrom="column">
                  <wp:posOffset>357505</wp:posOffset>
                </wp:positionH>
                <wp:positionV relativeFrom="paragraph">
                  <wp:posOffset>304800</wp:posOffset>
                </wp:positionV>
                <wp:extent cx="5915025" cy="619125"/>
                <wp:effectExtent l="19050" t="19050" r="47625" b="4762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19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1008E" id="Prostokąt: zaokrąglone rogi 17" o:spid="_x0000_s1026" style="position:absolute;margin-left:28.15pt;margin-top:24pt;width:465.75pt;height:4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" filled="f" strokecolor="#339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FDC9B5D" wp14:editId="6987EC34">
            <wp:simplePos x="0" y="0"/>
            <wp:positionH relativeFrom="column">
              <wp:posOffset>-442595</wp:posOffset>
            </wp:positionH>
            <wp:positionV relativeFrom="paragraph">
              <wp:posOffset>361950</wp:posOffset>
            </wp:positionV>
            <wp:extent cx="647700" cy="647700"/>
            <wp:effectExtent l="0" t="0" r="0" b="0"/>
            <wp:wrapNone/>
            <wp:docPr id="14" name="Grafika 14" descr="Połą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nection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B9186" wp14:editId="2EB0B95C">
                <wp:simplePos x="0" y="0"/>
                <wp:positionH relativeFrom="column">
                  <wp:posOffset>356870</wp:posOffset>
                </wp:positionH>
                <wp:positionV relativeFrom="paragraph">
                  <wp:posOffset>304800</wp:posOffset>
                </wp:positionV>
                <wp:extent cx="5915025" cy="61912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5388" w14:textId="45FCA096" w:rsidR="00BB00F4" w:rsidRPr="00BB00F4" w:rsidRDefault="00BB00F4" w:rsidP="00BB00F4">
                            <w:pPr>
                              <w:pStyle w:val="NormalnyWeb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Kurs prowadzony metodą </w:t>
                            </w:r>
                            <w:proofErr w:type="spellStart"/>
                            <w:r w:rsidRPr="00BB00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blended</w:t>
                            </w:r>
                            <w:proofErr w:type="spellEnd"/>
                            <w:r w:rsidRPr="00BB00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-learning</w:t>
                            </w: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. Rozpoczyna się kształceniem on-line, a po zakończeniu okresu epidemii kontynuowany będzie </w:t>
                            </w:r>
                            <w:r w:rsidR="001F5789">
                              <w:rPr>
                                <w:sz w:val="24"/>
                                <w:szCs w:val="24"/>
                              </w:rPr>
                              <w:t>podczas</w:t>
                            </w:r>
                            <w:r w:rsidRPr="00BB00F4">
                              <w:rPr>
                                <w:sz w:val="24"/>
                                <w:szCs w:val="24"/>
                              </w:rPr>
                              <w:t xml:space="preserve"> dwóch biwak</w:t>
                            </w:r>
                            <w:r w:rsidR="001F5789">
                              <w:rPr>
                                <w:sz w:val="24"/>
                                <w:szCs w:val="24"/>
                              </w:rPr>
                              <w:t>ów</w:t>
                            </w:r>
                            <w:r w:rsidRPr="00BB00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9186" id="_x0000_s1027" type="#_x0000_t202" style="position:absolute;margin-left:28.1pt;margin-top:24pt;width:465.75pt;height:4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" stroked="f">
                <v:textbox>
                  <w:txbxContent>
                    <w:p w14:paraId="50995388" w14:textId="45FCA096" w:rsidR="00BB00F4" w:rsidRPr="00BB00F4" w:rsidRDefault="00BB00F4" w:rsidP="00BB00F4">
                      <w:pPr>
                        <w:pStyle w:val="NormalnyWeb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00F4">
                        <w:rPr>
                          <w:sz w:val="24"/>
                          <w:szCs w:val="24"/>
                        </w:rPr>
                        <w:t xml:space="preserve">Kurs prowadzony metodą </w:t>
                      </w:r>
                      <w:proofErr w:type="spellStart"/>
                      <w:r w:rsidRPr="00BB00F4">
                        <w:rPr>
                          <w:b/>
                          <w:bCs/>
                          <w:sz w:val="24"/>
                          <w:szCs w:val="24"/>
                        </w:rPr>
                        <w:t>blended</w:t>
                      </w:r>
                      <w:proofErr w:type="spellEnd"/>
                      <w:r w:rsidRPr="00BB00F4">
                        <w:rPr>
                          <w:b/>
                          <w:bCs/>
                          <w:sz w:val="24"/>
                          <w:szCs w:val="24"/>
                        </w:rPr>
                        <w:t>-learning</w:t>
                      </w:r>
                      <w:r w:rsidRPr="00BB00F4">
                        <w:rPr>
                          <w:sz w:val="24"/>
                          <w:szCs w:val="24"/>
                        </w:rPr>
                        <w:t xml:space="preserve">. Rozpoczyna się kształceniem on-line, a po zakończeniu okresu epidemii kontynuowany będzie </w:t>
                      </w:r>
                      <w:r w:rsidR="001F5789">
                        <w:rPr>
                          <w:sz w:val="24"/>
                          <w:szCs w:val="24"/>
                        </w:rPr>
                        <w:t>podczas</w:t>
                      </w:r>
                      <w:r w:rsidRPr="00BB00F4">
                        <w:rPr>
                          <w:sz w:val="24"/>
                          <w:szCs w:val="24"/>
                        </w:rPr>
                        <w:t xml:space="preserve"> dwóch biwak</w:t>
                      </w:r>
                      <w:r w:rsidR="001F5789">
                        <w:rPr>
                          <w:sz w:val="24"/>
                          <w:szCs w:val="24"/>
                        </w:rPr>
                        <w:t>ów</w:t>
                      </w:r>
                      <w:r w:rsidRPr="00BB00F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E30B4" w14:textId="792A7DCD" w:rsidR="001F5789" w:rsidRDefault="001F5789" w:rsidP="00BB00F4">
      <w:pPr>
        <w:pStyle w:val="NormalnyWeb"/>
        <w:spacing w:line="360" w:lineRule="auto"/>
      </w:pPr>
    </w:p>
    <w:p w14:paraId="771A2480" w14:textId="4B403B76" w:rsidR="001F5789" w:rsidRDefault="001F5789" w:rsidP="00BB00F4">
      <w:pPr>
        <w:pStyle w:val="NormalnyWeb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5F288" wp14:editId="6347AA65">
                <wp:simplePos x="0" y="0"/>
                <wp:positionH relativeFrom="column">
                  <wp:posOffset>357505</wp:posOffset>
                </wp:positionH>
                <wp:positionV relativeFrom="paragraph">
                  <wp:posOffset>400051</wp:posOffset>
                </wp:positionV>
                <wp:extent cx="5915025" cy="571500"/>
                <wp:effectExtent l="19050" t="19050" r="47625" b="3810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71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51B1" id="Prostokąt: zaokrąglone rogi 18" o:spid="_x0000_s1026" style="position:absolute;margin-left:28.15pt;margin-top:31.5pt;width:465.75pt;height: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" filled="f" strokecolor="#339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5F920D1" wp14:editId="4C1FAA28">
            <wp:simplePos x="0" y="0"/>
            <wp:positionH relativeFrom="column">
              <wp:posOffset>-442595</wp:posOffset>
            </wp:positionH>
            <wp:positionV relativeFrom="paragraph">
              <wp:posOffset>400050</wp:posOffset>
            </wp:positionV>
            <wp:extent cx="648000" cy="648000"/>
            <wp:effectExtent l="0" t="0" r="0" b="0"/>
            <wp:wrapNone/>
            <wp:docPr id="12" name="Grafika 1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ternet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B7F937" wp14:editId="0AE3C282">
                <wp:simplePos x="0" y="0"/>
                <wp:positionH relativeFrom="column">
                  <wp:posOffset>356870</wp:posOffset>
                </wp:positionH>
                <wp:positionV relativeFrom="paragraph">
                  <wp:posOffset>400050</wp:posOffset>
                </wp:positionV>
                <wp:extent cx="5915025" cy="571500"/>
                <wp:effectExtent l="0" t="0" r="9525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C52A" w14:textId="3D4068B1" w:rsidR="00BB00F4" w:rsidRDefault="00BB00F4" w:rsidP="00BB00F4">
                            <w:pPr>
                              <w:pStyle w:val="NormalnyWeb"/>
                              <w:spacing w:line="360" w:lineRule="auto"/>
                              <w:jc w:val="both"/>
                            </w:pPr>
                            <w:r>
                              <w:t xml:space="preserve">Zajęcia on-line realizowane przy pomocy platformy </w:t>
                            </w:r>
                            <w:r w:rsidR="00C0493C">
                              <w:t>O</w:t>
                            </w:r>
                            <w:r>
                              <w:t>ffice</w:t>
                            </w:r>
                            <w:r w:rsidR="001F5789">
                              <w:t xml:space="preserve"> </w:t>
                            </w:r>
                            <w:r>
                              <w:t xml:space="preserve">365. Wymagane konto na platformie </w:t>
                            </w:r>
                            <w:hyperlink r:id="rId16" w:history="1">
                              <w:r>
                                <w:rPr>
                                  <w:rStyle w:val="Hipercze"/>
                                </w:rPr>
                                <w:t>zhp.net.pl</w:t>
                              </w:r>
                            </w:hyperlink>
                            <w:r>
                              <w:t xml:space="preserve">. Jeżeli </w:t>
                            </w:r>
                            <w:r w:rsidR="00C0493C">
                              <w:t>g</w:t>
                            </w:r>
                            <w:r>
                              <w:t>o</w:t>
                            </w:r>
                            <w:r w:rsidR="00C0493C">
                              <w:t> </w:t>
                            </w:r>
                            <w:r>
                              <w:t>nie posiadasz, zgłoś się do swojego drużynowego lub do komendy hufca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F937" id="_x0000_s1028" type="#_x0000_t202" style="position:absolute;margin-left:28.1pt;margin-top:31.5pt;width:465.7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" stroked="f">
                <v:textbox>
                  <w:txbxContent>
                    <w:p w14:paraId="4CE4C52A" w14:textId="3D4068B1" w:rsidR="00BB00F4" w:rsidRDefault="00BB00F4" w:rsidP="00BB00F4">
                      <w:pPr>
                        <w:pStyle w:val="NormalnyWeb"/>
                        <w:spacing w:line="360" w:lineRule="auto"/>
                        <w:jc w:val="both"/>
                      </w:pPr>
                      <w:r>
                        <w:t xml:space="preserve">Zajęcia on-line realizowane przy pomocy platformy </w:t>
                      </w:r>
                      <w:r w:rsidR="00C0493C">
                        <w:t>O</w:t>
                      </w:r>
                      <w:r>
                        <w:t>ffice</w:t>
                      </w:r>
                      <w:r w:rsidR="001F5789">
                        <w:t xml:space="preserve"> </w:t>
                      </w:r>
                      <w:r>
                        <w:t xml:space="preserve">365. Wymagane konto na platformie </w:t>
                      </w:r>
                      <w:hyperlink r:id="rId17" w:history="1">
                        <w:r>
                          <w:rPr>
                            <w:rStyle w:val="Hipercze"/>
                          </w:rPr>
                          <w:t>zhp.net.pl</w:t>
                        </w:r>
                      </w:hyperlink>
                      <w:r>
                        <w:t xml:space="preserve">. Jeżeli </w:t>
                      </w:r>
                      <w:r w:rsidR="00C0493C">
                        <w:t>g</w:t>
                      </w:r>
                      <w:r>
                        <w:t>o</w:t>
                      </w:r>
                      <w:r w:rsidR="00C0493C">
                        <w:t> </w:t>
                      </w:r>
                      <w:r>
                        <w:t>nie posiadasz, zgłoś się do swojego drużynowego lub do komendy hufca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21908" w14:textId="0397DE72" w:rsidR="001F5789" w:rsidRDefault="001F5789" w:rsidP="00BB00F4">
      <w:pPr>
        <w:pStyle w:val="NormalnyWeb"/>
        <w:spacing w:line="360" w:lineRule="auto"/>
      </w:pPr>
    </w:p>
    <w:p w14:paraId="64334BF9" w14:textId="7D96BAC4" w:rsidR="001F5789" w:rsidRDefault="001F5789" w:rsidP="00BB00F4">
      <w:pPr>
        <w:pStyle w:val="NormalnyWeb"/>
        <w:spacing w:line="36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1843862" wp14:editId="1F049188">
            <wp:simplePos x="0" y="0"/>
            <wp:positionH relativeFrom="column">
              <wp:posOffset>-442595</wp:posOffset>
            </wp:positionH>
            <wp:positionV relativeFrom="paragraph">
              <wp:posOffset>456565</wp:posOffset>
            </wp:positionV>
            <wp:extent cx="647700" cy="647700"/>
            <wp:effectExtent l="0" t="0" r="0" b="0"/>
            <wp:wrapNone/>
            <wp:docPr id="11" name="Grafika 11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pwatch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F33F1" w14:textId="1A87F920" w:rsidR="001F5789" w:rsidRDefault="001F5789" w:rsidP="00BB00F4">
      <w:pPr>
        <w:pStyle w:val="NormalnyWeb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EB998" wp14:editId="2177085B">
                <wp:simplePos x="0" y="0"/>
                <wp:positionH relativeFrom="column">
                  <wp:posOffset>357505</wp:posOffset>
                </wp:positionH>
                <wp:positionV relativeFrom="paragraph">
                  <wp:posOffset>22860</wp:posOffset>
                </wp:positionV>
                <wp:extent cx="5915025" cy="571500"/>
                <wp:effectExtent l="19050" t="19050" r="47625" b="3810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71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7DA57" id="Prostokąt: zaokrąglone rogi 19" o:spid="_x0000_s1026" style="position:absolute;margin-left:28.15pt;margin-top:1.8pt;width:465.75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" filled="f" strokecolor="#339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E7D40A" wp14:editId="75C00BCD">
                <wp:simplePos x="0" y="0"/>
                <wp:positionH relativeFrom="column">
                  <wp:posOffset>356870</wp:posOffset>
                </wp:positionH>
                <wp:positionV relativeFrom="paragraph">
                  <wp:posOffset>32385</wp:posOffset>
                </wp:positionV>
                <wp:extent cx="5915025" cy="533400"/>
                <wp:effectExtent l="0" t="0" r="9525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0C47" w14:textId="1016A1CC" w:rsidR="001F5789" w:rsidRDefault="00BB00F4" w:rsidP="00BB00F4">
                            <w:pPr>
                              <w:pStyle w:val="NormalnyWeb"/>
                              <w:spacing w:line="360" w:lineRule="auto"/>
                              <w:jc w:val="both"/>
                            </w:pPr>
                            <w:r>
                              <w:t>Zgłoszenia na kurs – na załączonych formularzach</w:t>
                            </w:r>
                            <w:r w:rsidR="001F5789">
                              <w:t xml:space="preserve"> wypełnionych elektronicznie</w:t>
                            </w:r>
                            <w:r>
                              <w:t xml:space="preserve"> - należy przesłać </w:t>
                            </w:r>
                            <w:r w:rsidRPr="001F5789">
                              <w:rPr>
                                <w:b/>
                                <w:bCs/>
                                <w:u w:val="single"/>
                              </w:rPr>
                              <w:t>do końca kwietnia 2020 roku</w:t>
                            </w:r>
                            <w:r>
                              <w:t xml:space="preserve"> na adres </w:t>
                            </w:r>
                            <w:hyperlink r:id="rId20" w:history="1">
                              <w:r w:rsidR="001F5789" w:rsidRPr="00A30A0A">
                                <w:rPr>
                                  <w:rStyle w:val="Hipercze"/>
                                </w:rPr>
                                <w:t>tomasz.rybarczyk@zhp.net.pl</w:t>
                              </w:r>
                            </w:hyperlink>
                          </w:p>
                          <w:p w14:paraId="68CD3B6D" w14:textId="3D04874B" w:rsidR="00BB00F4" w:rsidRDefault="00BB00F4" w:rsidP="00BB00F4">
                            <w:pPr>
                              <w:pStyle w:val="NormalnyWeb"/>
                              <w:spacing w:line="360" w:lineRule="auto"/>
                              <w:jc w:val="both"/>
                            </w:pPr>
                            <w:r w:rsidRPr="00BB00F4">
                              <w:t xml:space="preserve"> </w:t>
                            </w:r>
                          </w:p>
                          <w:p w14:paraId="4F85280F" w14:textId="6AB2CF72" w:rsidR="00BB00F4" w:rsidRDefault="00BB00F4" w:rsidP="00BB00F4">
                            <w:pPr>
                              <w:pStyle w:val="NormalnyWeb"/>
                              <w:spacing w:line="360" w:lineRule="auto"/>
                              <w:jc w:val="both"/>
                            </w:pPr>
                            <w:r>
                              <w:t>komendy hufca.</w:t>
                            </w:r>
                          </w:p>
                          <w:p w14:paraId="425E9633" w14:textId="77777777" w:rsidR="00BB00F4" w:rsidRDefault="00BB00F4" w:rsidP="00BB00F4">
                            <w:pPr>
                              <w:pStyle w:val="NormalnyWeb"/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D40A" id="_x0000_s1029" type="#_x0000_t202" style="position:absolute;margin-left:28.1pt;margin-top:2.55pt;width:465.75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" stroked="f">
                <v:textbox>
                  <w:txbxContent>
                    <w:p w14:paraId="71C70C47" w14:textId="1016A1CC" w:rsidR="001F5789" w:rsidRDefault="00BB00F4" w:rsidP="00BB00F4">
                      <w:pPr>
                        <w:pStyle w:val="NormalnyWeb"/>
                        <w:spacing w:line="360" w:lineRule="auto"/>
                        <w:jc w:val="both"/>
                      </w:pPr>
                      <w:r>
                        <w:t>Zgłoszenia na kurs – na załączonych formularzach</w:t>
                      </w:r>
                      <w:r w:rsidR="001F5789">
                        <w:t xml:space="preserve"> wypełnionych elektronicznie</w:t>
                      </w:r>
                      <w:r>
                        <w:t xml:space="preserve"> - należy przesłać </w:t>
                      </w:r>
                      <w:r w:rsidRPr="001F5789">
                        <w:rPr>
                          <w:b/>
                          <w:bCs/>
                          <w:u w:val="single"/>
                        </w:rPr>
                        <w:t>do końca kwietnia 2020 roku</w:t>
                      </w:r>
                      <w:r>
                        <w:t xml:space="preserve"> na adres </w:t>
                      </w:r>
                      <w:hyperlink r:id="rId21" w:history="1">
                        <w:r w:rsidR="001F5789" w:rsidRPr="00A30A0A">
                          <w:rPr>
                            <w:rStyle w:val="Hipercze"/>
                          </w:rPr>
                          <w:t>tomasz.rybarczyk@zhp.net.pl</w:t>
                        </w:r>
                      </w:hyperlink>
                    </w:p>
                    <w:p w14:paraId="68CD3B6D" w14:textId="3D04874B" w:rsidR="00BB00F4" w:rsidRDefault="00BB00F4" w:rsidP="00BB00F4">
                      <w:pPr>
                        <w:pStyle w:val="NormalnyWeb"/>
                        <w:spacing w:line="360" w:lineRule="auto"/>
                        <w:jc w:val="both"/>
                      </w:pPr>
                      <w:r w:rsidRPr="00BB00F4">
                        <w:t xml:space="preserve"> </w:t>
                      </w:r>
                    </w:p>
                    <w:p w14:paraId="4F85280F" w14:textId="6AB2CF72" w:rsidR="00BB00F4" w:rsidRDefault="00BB00F4" w:rsidP="00BB00F4">
                      <w:pPr>
                        <w:pStyle w:val="NormalnyWeb"/>
                        <w:spacing w:line="360" w:lineRule="auto"/>
                        <w:jc w:val="both"/>
                      </w:pPr>
                      <w:r>
                        <w:t>komendy hufca.</w:t>
                      </w:r>
                    </w:p>
                    <w:p w14:paraId="425E9633" w14:textId="77777777" w:rsidR="00BB00F4" w:rsidRDefault="00BB00F4" w:rsidP="00BB00F4">
                      <w:pPr>
                        <w:pStyle w:val="NormalnyWeb"/>
                        <w:spacing w:line="36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0042B" w14:textId="4F49CB93" w:rsidR="001F5789" w:rsidRDefault="001F5789" w:rsidP="00BB00F4">
      <w:pPr>
        <w:pStyle w:val="NormalnyWeb"/>
        <w:spacing w:line="360" w:lineRule="auto"/>
      </w:pPr>
    </w:p>
    <w:p w14:paraId="5D13B6A5" w14:textId="77777777" w:rsidR="001F5789" w:rsidRDefault="001F5789" w:rsidP="00BB00F4">
      <w:pPr>
        <w:pStyle w:val="NormalnyWeb"/>
        <w:spacing w:line="360" w:lineRule="auto"/>
      </w:pPr>
      <w:bookmarkStart w:id="0" w:name="_GoBack"/>
      <w:bookmarkEnd w:id="0"/>
    </w:p>
    <w:p w14:paraId="5066AFFB" w14:textId="2A15D579" w:rsidR="00172544" w:rsidRDefault="00C0493C" w:rsidP="00BB00F4">
      <w:pPr>
        <w:pStyle w:val="NormalnyWeb"/>
        <w:spacing w:line="360" w:lineRule="auto"/>
      </w:pPr>
      <w:r>
        <w:t>#</w:t>
      </w:r>
      <w:proofErr w:type="spellStart"/>
      <w:r w:rsidR="00BB00F4">
        <w:t>zostanwdomu</w:t>
      </w:r>
      <w:proofErr w:type="spellEnd"/>
      <w:r w:rsidR="00BB00F4">
        <w:t xml:space="preserve"> </w:t>
      </w:r>
      <w:r>
        <w:t>#</w:t>
      </w:r>
      <w:proofErr w:type="spellStart"/>
      <w:r w:rsidR="00BB00F4">
        <w:t>zostandruzynowym</w:t>
      </w:r>
      <w:proofErr w:type="spellEnd"/>
    </w:p>
    <w:sectPr w:rsidR="001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581A" w14:textId="77777777" w:rsidR="008A5272" w:rsidRDefault="008A5272" w:rsidP="001F387C">
      <w:pPr>
        <w:spacing w:after="0" w:line="240" w:lineRule="auto"/>
      </w:pPr>
      <w:r>
        <w:separator/>
      </w:r>
    </w:p>
  </w:endnote>
  <w:endnote w:type="continuationSeparator" w:id="0">
    <w:p w14:paraId="64D051FF" w14:textId="77777777" w:rsidR="008A5272" w:rsidRDefault="008A5272" w:rsidP="001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BEDC" w14:textId="77777777" w:rsidR="008A5272" w:rsidRDefault="008A5272" w:rsidP="001F387C">
      <w:pPr>
        <w:spacing w:after="0" w:line="240" w:lineRule="auto"/>
      </w:pPr>
      <w:r>
        <w:separator/>
      </w:r>
    </w:p>
  </w:footnote>
  <w:footnote w:type="continuationSeparator" w:id="0">
    <w:p w14:paraId="3B422FCD" w14:textId="77777777" w:rsidR="008A5272" w:rsidRDefault="008A5272" w:rsidP="001F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CFB"/>
    <w:multiLevelType w:val="multilevel"/>
    <w:tmpl w:val="F33E217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497481A"/>
    <w:multiLevelType w:val="hybridMultilevel"/>
    <w:tmpl w:val="C0B09D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7C"/>
    <w:rsid w:val="00172544"/>
    <w:rsid w:val="001F387C"/>
    <w:rsid w:val="001F5789"/>
    <w:rsid w:val="008A5272"/>
    <w:rsid w:val="00AC288B"/>
    <w:rsid w:val="00BB00F4"/>
    <w:rsid w:val="00C0493C"/>
    <w:rsid w:val="00C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C9C1"/>
  <w15:chartTrackingRefBased/>
  <w15:docId w15:val="{09A91CDA-952F-47E3-BDD6-03BB532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87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387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C"/>
  </w:style>
  <w:style w:type="paragraph" w:styleId="Stopka">
    <w:name w:val="footer"/>
    <w:basedOn w:val="Normalny"/>
    <w:link w:val="StopkaZnak"/>
    <w:uiPriority w:val="99"/>
    <w:unhideWhenUsed/>
    <w:rsid w:val="001F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C"/>
  </w:style>
  <w:style w:type="table" w:styleId="Tabela-Siatka">
    <w:name w:val="Table Grid"/>
    <w:basedOn w:val="Standardowy"/>
    <w:uiPriority w:val="39"/>
    <w:rsid w:val="001F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tomasz.rybarczyk@zhp.net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eur03.safelinks.protection.outlook.com/?url=http%3A%2F%2Fzhp.net.pl%2F&amp;data=02%7C01%7Ctomasz.rybarczyk%40zhp.net.pl%7Ce898ab511f25476e3d9d08d7db23185e%7Ce1368d1e39754ce6893dfc351fd44dcd%7C0%7C0%7C637218816092242624&amp;sdata=brKMcGIClV8HyRf5ADqqh0K8BUjlUtuA40OMTKphsS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%3A%2F%2Fzhp.net.pl%2F&amp;data=02%7C01%7Ctomasz.rybarczyk%40zhp.net.pl%7Ce898ab511f25476e3d9d08d7db23185e%7Ce1368d1e39754ce6893dfc351fd44dcd%7C0%7C0%7C637218816092242624&amp;sdata=brKMcGIClV8HyRf5ADqqh0K8BUjlUtuA40OMTKphsSE%3D&amp;reserved=0" TargetMode="External"/><Relationship Id="rId20" Type="http://schemas.openxmlformats.org/officeDocument/2006/relationships/hyperlink" Target="mailto:tomasz.rybarczyk@zhp.ne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Rybarczyk</dc:creator>
  <cp:keywords/>
  <dc:description/>
  <cp:lastModifiedBy>Tomasz Rybarczyk</cp:lastModifiedBy>
  <cp:revision>1</cp:revision>
  <dcterms:created xsi:type="dcterms:W3CDTF">2020-04-07T18:39:00Z</dcterms:created>
  <dcterms:modified xsi:type="dcterms:W3CDTF">2020-04-07T19:41:00Z</dcterms:modified>
</cp:coreProperties>
</file>